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0EAE">
        <w:rPr>
          <w:rFonts w:asciiTheme="minorHAnsi" w:hAnsiTheme="minorHAnsi" w:cs="Arial"/>
          <w:b/>
          <w:lang w:val="en-ZA"/>
        </w:rPr>
        <w:t>2</w:t>
      </w:r>
      <w:r w:rsidR="0016747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EPFC40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1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7475" w:rsidRPr="00167475">
        <w:rPr>
          <w:rFonts w:asciiTheme="minorHAnsi" w:hAnsiTheme="minorHAnsi" w:cs="Arial"/>
          <w:lang w:val="en-ZA"/>
        </w:rPr>
        <w:t>7.75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7475">
        <w:rPr>
          <w:rFonts w:asciiTheme="minorHAnsi" w:hAnsiTheme="minorHAnsi" w:cs="Arial"/>
          <w:lang w:val="en-ZA"/>
        </w:rPr>
        <w:t>28 September</w:t>
      </w:r>
      <w:r w:rsidR="00D51843">
        <w:rPr>
          <w:rFonts w:asciiTheme="minorHAnsi" w:hAnsiTheme="minorHAnsi" w:cs="Arial"/>
          <w:lang w:val="en-ZA"/>
        </w:rPr>
        <w:t xml:space="preserve"> 2018</w:t>
      </w:r>
      <w:r>
        <w:rPr>
          <w:rFonts w:asciiTheme="minorHAnsi" w:hAnsiTheme="minorHAnsi" w:cs="Arial"/>
          <w:lang w:val="en-ZA"/>
        </w:rPr>
        <w:t xml:space="preserve"> of </w:t>
      </w:r>
      <w:r w:rsidR="00167475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167475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184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December, 24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December, 23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556285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 Floating Rate Notes</w:t>
      </w:r>
    </w:p>
    <w:p w:rsidR="00D51843" w:rsidRDefault="00D518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A0EAE" w:rsidRDefault="00386EFA" w:rsidP="00DA0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A0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A0EAE" w:rsidRDefault="00DA0EAE" w:rsidP="00DA0E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53E3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https://www.jse.co.za/content/JSEPricingSupplementsItems/2014/BondDocuments/EPFC40%20Pricing%20Supplement%20Unsigned%2003102018.pdf</w:t>
        </w:r>
      </w:hyperlink>
    </w:p>
    <w:p w:rsidR="00DA0EAE" w:rsidRPr="00F64748" w:rsidRDefault="00DA0EAE" w:rsidP="00DA0E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1843" w:rsidRDefault="00D518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1843" w:rsidRDefault="00D51843" w:rsidP="00D518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D518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0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0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0E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33A250" wp14:editId="21E6C9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0E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7DE124" wp14:editId="20330B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5D8983" wp14:editId="1C711C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47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28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843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EAE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40%20Pricing%20Supplement%20Unsigned%2003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261DB03-C7FB-47A7-AAE9-E1C95C8DD14E}"/>
</file>

<file path=customXml/itemProps2.xml><?xml version="1.0" encoding="utf-8"?>
<ds:datastoreItem xmlns:ds="http://schemas.openxmlformats.org/officeDocument/2006/customXml" ds:itemID="{92293D17-131D-4A4D-AD99-D64B531B3FFD}"/>
</file>

<file path=customXml/itemProps3.xml><?xml version="1.0" encoding="utf-8"?>
<ds:datastoreItem xmlns:ds="http://schemas.openxmlformats.org/officeDocument/2006/customXml" ds:itemID="{8FAD893F-BA66-4F11-AC47-2EDD37E6543C}"/>
</file>

<file path=customXml/itemProps4.xml><?xml version="1.0" encoding="utf-8"?>
<ds:datastoreItem xmlns:ds="http://schemas.openxmlformats.org/officeDocument/2006/customXml" ds:itemID="{ECEE892D-B7DF-4C1E-87B5-0B3490770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2018-10-02T05:14:00Z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